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EB36" w14:textId="77777777" w:rsidR="002748E6" w:rsidRPr="00EB2F46" w:rsidRDefault="002748E6" w:rsidP="00C62E0D">
      <w:pPr>
        <w:jc w:val="center"/>
        <w:rPr>
          <w:rFonts w:ascii="Arial" w:hAnsi="Arial" w:cs="Arial"/>
          <w:b/>
          <w:szCs w:val="28"/>
        </w:rPr>
      </w:pPr>
      <w:r w:rsidRPr="00EB2F46">
        <w:rPr>
          <w:rFonts w:ascii="Arial" w:hAnsi="Arial" w:cs="Arial"/>
          <w:b/>
          <w:szCs w:val="28"/>
        </w:rPr>
        <w:t>Aquaculture Advisory Council</w:t>
      </w:r>
    </w:p>
    <w:p w14:paraId="075D37CF" w14:textId="77777777" w:rsidR="005B6598" w:rsidRPr="00EB2F46" w:rsidRDefault="005B6598" w:rsidP="00C62E0D">
      <w:pPr>
        <w:jc w:val="center"/>
        <w:rPr>
          <w:rFonts w:ascii="Arial" w:hAnsi="Arial" w:cs="Arial"/>
          <w:b/>
          <w:smallCaps/>
          <w:szCs w:val="28"/>
        </w:rPr>
      </w:pPr>
      <w:r w:rsidRPr="00EB2F46">
        <w:rPr>
          <w:rFonts w:ascii="Arial" w:hAnsi="Arial" w:cs="Arial"/>
          <w:b/>
          <w:smallCaps/>
          <w:szCs w:val="28"/>
        </w:rPr>
        <w:t>A</w:t>
      </w:r>
      <w:r w:rsidR="00C62E0D" w:rsidRPr="00EB2F46">
        <w:rPr>
          <w:rFonts w:ascii="Arial" w:hAnsi="Arial" w:cs="Arial"/>
          <w:b/>
          <w:smallCaps/>
          <w:szCs w:val="28"/>
        </w:rPr>
        <w:t>genda</w:t>
      </w:r>
    </w:p>
    <w:p w14:paraId="1E32B4BA" w14:textId="10096106" w:rsidR="005705FB" w:rsidRDefault="00C04922" w:rsidP="00344715">
      <w:pPr>
        <w:jc w:val="center"/>
        <w:rPr>
          <w:rFonts w:ascii="Arial" w:hAnsi="Arial" w:cs="Arial"/>
          <w:b/>
          <w:smallCaps/>
          <w:szCs w:val="28"/>
        </w:rPr>
      </w:pPr>
      <w:r>
        <w:rPr>
          <w:rFonts w:ascii="Arial" w:hAnsi="Arial" w:cs="Arial"/>
          <w:b/>
          <w:smallCaps/>
          <w:szCs w:val="28"/>
        </w:rPr>
        <w:t>October 18</w:t>
      </w:r>
      <w:r w:rsidR="00AE0D95">
        <w:rPr>
          <w:rFonts w:ascii="Arial" w:hAnsi="Arial" w:cs="Arial"/>
          <w:b/>
          <w:smallCaps/>
          <w:szCs w:val="28"/>
        </w:rPr>
        <w:t>, 2024</w:t>
      </w:r>
      <w:r w:rsidR="005705FB" w:rsidRPr="00EB2F46">
        <w:rPr>
          <w:rFonts w:ascii="Arial" w:hAnsi="Arial" w:cs="Arial"/>
          <w:b/>
          <w:smallCaps/>
          <w:szCs w:val="28"/>
        </w:rPr>
        <w:t>- 10:00 A.M.</w:t>
      </w:r>
    </w:p>
    <w:p w14:paraId="1A4C03B6" w14:textId="671DE57C" w:rsidR="006B0E16" w:rsidRPr="00EB2F46" w:rsidRDefault="00AE0D95" w:rsidP="00344715">
      <w:pPr>
        <w:jc w:val="center"/>
        <w:rPr>
          <w:rFonts w:ascii="Arial" w:hAnsi="Arial" w:cs="Arial"/>
          <w:b/>
          <w:smallCaps/>
          <w:szCs w:val="28"/>
        </w:rPr>
      </w:pPr>
      <w:r>
        <w:rPr>
          <w:rFonts w:ascii="Arial" w:hAnsi="Arial" w:cs="Arial"/>
          <w:b/>
          <w:smallCaps/>
          <w:szCs w:val="28"/>
        </w:rPr>
        <w:t>NJDA Office, Trenton</w:t>
      </w:r>
      <w:r w:rsidR="00120832">
        <w:rPr>
          <w:rFonts w:ascii="Arial" w:hAnsi="Arial" w:cs="Arial"/>
          <w:b/>
          <w:smallCaps/>
          <w:szCs w:val="28"/>
        </w:rPr>
        <w:t xml:space="preserve"> &amp; Teams [hybrid meeting]</w:t>
      </w:r>
    </w:p>
    <w:p w14:paraId="7137232C" w14:textId="77777777" w:rsidR="006F4DF6" w:rsidRPr="00EB2F46" w:rsidRDefault="006F4DF6" w:rsidP="00C62E0D">
      <w:pPr>
        <w:jc w:val="center"/>
        <w:rPr>
          <w:rFonts w:ascii="Arial" w:hAnsi="Arial" w:cs="Arial"/>
          <w:b/>
          <w:szCs w:val="28"/>
        </w:rPr>
      </w:pPr>
    </w:p>
    <w:p w14:paraId="6B4D48D1" w14:textId="77777777" w:rsidR="002B19A0" w:rsidRPr="00EB2F46" w:rsidRDefault="00515AA8" w:rsidP="00C62E0D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Call to Order</w:t>
      </w:r>
    </w:p>
    <w:p w14:paraId="0EEF6141" w14:textId="77777777" w:rsidR="00515AA8" w:rsidRPr="00EB2F46" w:rsidRDefault="00515AA8" w:rsidP="00C62E0D">
      <w:pPr>
        <w:rPr>
          <w:rFonts w:ascii="Arial" w:hAnsi="Arial" w:cs="Arial"/>
        </w:rPr>
      </w:pPr>
    </w:p>
    <w:p w14:paraId="1072C0AD" w14:textId="77777777" w:rsidR="00515AA8" w:rsidRPr="00EB2F46" w:rsidRDefault="00515AA8" w:rsidP="00C62E0D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Flag Salute</w:t>
      </w:r>
    </w:p>
    <w:p w14:paraId="1D5659F5" w14:textId="77777777" w:rsidR="00515AA8" w:rsidRPr="00EB2F46" w:rsidRDefault="00515AA8" w:rsidP="00C62E0D">
      <w:pPr>
        <w:rPr>
          <w:rFonts w:ascii="Arial" w:hAnsi="Arial" w:cs="Arial"/>
          <w:b/>
        </w:rPr>
      </w:pPr>
    </w:p>
    <w:p w14:paraId="14C5CCD2" w14:textId="77777777" w:rsidR="002748E6" w:rsidRPr="00EB2F46" w:rsidRDefault="00CC1A3C" w:rsidP="00C62E0D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Roll Call</w:t>
      </w:r>
    </w:p>
    <w:p w14:paraId="034F4C57" w14:textId="77777777" w:rsidR="003B08EC" w:rsidRPr="00EB2F46" w:rsidRDefault="003B08EC" w:rsidP="00C62E0D">
      <w:pPr>
        <w:rPr>
          <w:rFonts w:ascii="Arial" w:hAnsi="Arial" w:cs="Arial"/>
          <w:b/>
        </w:rPr>
      </w:pPr>
    </w:p>
    <w:p w14:paraId="143053FD" w14:textId="77777777" w:rsidR="00DD2329" w:rsidRPr="00EB2F46" w:rsidRDefault="00574EB8" w:rsidP="00C62E0D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  <w:smallCaps/>
        </w:rPr>
        <w:t>A</w:t>
      </w:r>
      <w:r w:rsidRPr="00EB2F46">
        <w:rPr>
          <w:rFonts w:ascii="Arial" w:hAnsi="Arial" w:cs="Arial"/>
          <w:b/>
        </w:rPr>
        <w:t>pproval of Previous Meeting Minutes</w:t>
      </w:r>
    </w:p>
    <w:p w14:paraId="1D12D51A" w14:textId="2D361CCE" w:rsidR="002748E6" w:rsidRPr="00EB2F46" w:rsidRDefault="007B3C6D" w:rsidP="00C62E0D">
      <w:pPr>
        <w:rPr>
          <w:rFonts w:ascii="Arial" w:hAnsi="Arial" w:cs="Arial"/>
          <w:smallCaps/>
        </w:rPr>
      </w:pPr>
      <w:r w:rsidRPr="00EB2F46">
        <w:rPr>
          <w:rFonts w:ascii="Arial" w:hAnsi="Arial" w:cs="Arial"/>
          <w:smallCaps/>
        </w:rPr>
        <w:t>(</w:t>
      </w:r>
      <w:r w:rsidR="007D5BC0">
        <w:rPr>
          <w:rFonts w:ascii="Arial" w:hAnsi="Arial" w:cs="Arial"/>
          <w:smallCaps/>
        </w:rPr>
        <w:t>April</w:t>
      </w:r>
      <w:r w:rsidR="009D7E7E">
        <w:rPr>
          <w:rFonts w:ascii="Arial" w:hAnsi="Arial" w:cs="Arial"/>
          <w:smallCaps/>
        </w:rPr>
        <w:t xml:space="preserve"> 26, 2024</w:t>
      </w:r>
      <w:r w:rsidRPr="00EB2F46">
        <w:rPr>
          <w:rFonts w:ascii="Arial" w:hAnsi="Arial" w:cs="Arial"/>
          <w:smallCaps/>
        </w:rPr>
        <w:t>)</w:t>
      </w:r>
    </w:p>
    <w:p w14:paraId="7685F5CC" w14:textId="77777777" w:rsidR="003B08EC" w:rsidRPr="00EB2F46" w:rsidRDefault="003B08EC" w:rsidP="00C62E0D">
      <w:pPr>
        <w:rPr>
          <w:rFonts w:ascii="Arial" w:hAnsi="Arial" w:cs="Arial"/>
        </w:rPr>
      </w:pPr>
    </w:p>
    <w:p w14:paraId="0C338B86" w14:textId="77777777" w:rsidR="006B0613" w:rsidRPr="00EB2F46" w:rsidRDefault="006B0613" w:rsidP="006B0613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Public Comment</w:t>
      </w:r>
    </w:p>
    <w:p w14:paraId="307C4343" w14:textId="77777777" w:rsidR="006B0613" w:rsidRPr="00EB2F46" w:rsidRDefault="006B0613" w:rsidP="007C07D1">
      <w:pPr>
        <w:rPr>
          <w:rFonts w:ascii="Arial" w:hAnsi="Arial" w:cs="Arial"/>
        </w:rPr>
      </w:pPr>
    </w:p>
    <w:p w14:paraId="2A2D21EE" w14:textId="77777777" w:rsidR="002748E6" w:rsidRDefault="00EB2F46" w:rsidP="007C07D1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New Business</w:t>
      </w:r>
    </w:p>
    <w:p w14:paraId="629284D7" w14:textId="43ACC2E9" w:rsidR="004E1EC4" w:rsidRPr="007665D5" w:rsidRDefault="004E1EC4" w:rsidP="004E1EC4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NJ REAL Rule Proposal</w:t>
      </w:r>
      <w:r w:rsidR="00A851B0">
        <w:rPr>
          <w:rFonts w:ascii="Arial" w:hAnsi="Arial" w:cs="Arial"/>
        </w:rPr>
        <w:t>- Frank Minch</w:t>
      </w:r>
    </w:p>
    <w:p w14:paraId="731544F9" w14:textId="77777777" w:rsidR="007C07D1" w:rsidRPr="007C07D1" w:rsidRDefault="007C07D1" w:rsidP="007C07D1">
      <w:pPr>
        <w:rPr>
          <w:rFonts w:ascii="Arial" w:hAnsi="Arial" w:cs="Arial"/>
          <w:bCs/>
        </w:rPr>
      </w:pPr>
    </w:p>
    <w:p w14:paraId="32E71BCC" w14:textId="78307190" w:rsidR="00846363" w:rsidRDefault="00846363" w:rsidP="007C07D1">
      <w:pPr>
        <w:rPr>
          <w:rFonts w:ascii="Arial" w:hAnsi="Arial" w:cs="Arial"/>
          <w:b/>
          <w:bCs/>
        </w:rPr>
      </w:pPr>
      <w:bookmarkStart w:id="0" w:name="OLE_LINK1"/>
      <w:bookmarkStart w:id="1" w:name="OLE_LINK2"/>
      <w:r w:rsidRPr="007665D5">
        <w:rPr>
          <w:rFonts w:ascii="Arial" w:hAnsi="Arial" w:cs="Arial"/>
          <w:b/>
          <w:bCs/>
        </w:rPr>
        <w:t>DEP Updates</w:t>
      </w:r>
      <w:r w:rsidR="00826A15" w:rsidRPr="007665D5">
        <w:rPr>
          <w:rFonts w:ascii="Arial" w:hAnsi="Arial" w:cs="Arial"/>
          <w:b/>
          <w:bCs/>
        </w:rPr>
        <w:t>- DEP Staff</w:t>
      </w:r>
    </w:p>
    <w:p w14:paraId="17B09D92" w14:textId="77777777" w:rsidR="007C07D1" w:rsidRDefault="007C07D1" w:rsidP="007C07D1">
      <w:pPr>
        <w:rPr>
          <w:rFonts w:ascii="Arial" w:hAnsi="Arial" w:cs="Arial"/>
        </w:rPr>
      </w:pPr>
    </w:p>
    <w:p w14:paraId="55159DE6" w14:textId="1992A1B0" w:rsidR="00EB2F46" w:rsidRPr="00C61819" w:rsidRDefault="00EB2F46" w:rsidP="00C61819">
      <w:pPr>
        <w:spacing w:line="360" w:lineRule="auto"/>
        <w:rPr>
          <w:rFonts w:ascii="Arial" w:hAnsi="Arial" w:cs="Arial"/>
          <w:b/>
        </w:rPr>
      </w:pPr>
      <w:r w:rsidRPr="00C61819">
        <w:rPr>
          <w:rFonts w:ascii="Arial" w:hAnsi="Arial" w:cs="Arial"/>
          <w:b/>
        </w:rPr>
        <w:t>Council Committee Reports</w:t>
      </w:r>
    </w:p>
    <w:p w14:paraId="3957731F" w14:textId="77777777" w:rsidR="00B0073B" w:rsidRPr="00E31038" w:rsidRDefault="00B0073B" w:rsidP="001D2E2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31038">
        <w:rPr>
          <w:rFonts w:ascii="Arial" w:hAnsi="Arial" w:cs="Arial"/>
        </w:rPr>
        <w:t xml:space="preserve">Marketing Committee: </w:t>
      </w:r>
      <w:r w:rsidR="00E31038">
        <w:rPr>
          <w:rFonts w:ascii="Arial" w:hAnsi="Arial" w:cs="Arial"/>
        </w:rPr>
        <w:t>Barney Hollinger, Chair</w:t>
      </w:r>
    </w:p>
    <w:p w14:paraId="6AE83BAF" w14:textId="77777777" w:rsidR="00745675" w:rsidRDefault="00745675" w:rsidP="001D2E2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31038">
        <w:rPr>
          <w:rFonts w:ascii="Arial" w:hAnsi="Arial" w:cs="Arial"/>
        </w:rPr>
        <w:t xml:space="preserve">Legislative Committee: </w:t>
      </w:r>
      <w:r w:rsidR="00E31038">
        <w:rPr>
          <w:rFonts w:ascii="Arial" w:hAnsi="Arial" w:cs="Arial"/>
        </w:rPr>
        <w:t>Matt Gregg, Chair</w:t>
      </w:r>
    </w:p>
    <w:p w14:paraId="6ECA3075" w14:textId="45830A5B" w:rsidR="00F250F9" w:rsidRDefault="00156827" w:rsidP="001D2E2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Regulatory Committee: Lisa Calvo, Vice Chair</w:t>
      </w:r>
    </w:p>
    <w:p w14:paraId="6A469717" w14:textId="4D464CCB" w:rsidR="00500A34" w:rsidRDefault="00500A34" w:rsidP="001D2E2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34AA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ADP Update Recommendation Status: Amanda Wenczel</w:t>
      </w:r>
      <w:r w:rsidR="00A71D1A">
        <w:rPr>
          <w:rFonts w:ascii="Arial" w:hAnsi="Arial" w:cs="Arial"/>
        </w:rPr>
        <w:t xml:space="preserve"> Arians</w:t>
      </w:r>
    </w:p>
    <w:p w14:paraId="311F4A90" w14:textId="7AA0C262" w:rsidR="00B547BB" w:rsidRPr="00E31038" w:rsidRDefault="00B547BB" w:rsidP="001D2E2A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E31038">
        <w:rPr>
          <w:rFonts w:ascii="Arial" w:hAnsi="Arial" w:cs="Arial"/>
        </w:rPr>
        <w:t>Shellfisheries Council</w:t>
      </w:r>
      <w:r w:rsidR="00745675" w:rsidRPr="00E31038">
        <w:rPr>
          <w:rFonts w:ascii="Arial" w:hAnsi="Arial" w:cs="Arial"/>
        </w:rPr>
        <w:t xml:space="preserve"> Update</w:t>
      </w:r>
      <w:r w:rsidRPr="00E31038">
        <w:rPr>
          <w:rFonts w:ascii="Arial" w:hAnsi="Arial" w:cs="Arial"/>
        </w:rPr>
        <w:t>: Council Chair(s)/B</w:t>
      </w:r>
      <w:r w:rsidR="001E4B87">
        <w:rPr>
          <w:rFonts w:ascii="Arial" w:hAnsi="Arial" w:cs="Arial"/>
        </w:rPr>
        <w:t>MH</w:t>
      </w:r>
      <w:r w:rsidRPr="00E31038">
        <w:rPr>
          <w:rFonts w:ascii="Arial" w:hAnsi="Arial" w:cs="Arial"/>
        </w:rPr>
        <w:t>S</w:t>
      </w:r>
    </w:p>
    <w:p w14:paraId="5D51EF48" w14:textId="77777777" w:rsidR="00D85FF0" w:rsidRPr="00E31038" w:rsidRDefault="00D85FF0" w:rsidP="00CE520E">
      <w:pPr>
        <w:rPr>
          <w:rFonts w:ascii="Arial" w:hAnsi="Arial" w:cs="Arial"/>
          <w:b/>
        </w:rPr>
      </w:pPr>
      <w:r w:rsidRPr="00E31038">
        <w:rPr>
          <w:rFonts w:ascii="Arial" w:hAnsi="Arial" w:cs="Arial"/>
          <w:b/>
        </w:rPr>
        <w:t>Councilmember Comments</w:t>
      </w:r>
    </w:p>
    <w:p w14:paraId="2B5582B0" w14:textId="77777777" w:rsidR="00D85FF0" w:rsidRPr="00E31038" w:rsidRDefault="00D85FF0" w:rsidP="00CE520E">
      <w:pPr>
        <w:rPr>
          <w:rFonts w:ascii="Arial" w:hAnsi="Arial" w:cs="Arial"/>
        </w:rPr>
      </w:pPr>
    </w:p>
    <w:p w14:paraId="7EC301F5" w14:textId="2C299933" w:rsidR="003E2E7E" w:rsidRPr="00DD6841" w:rsidRDefault="00CE520E" w:rsidP="00DD6841">
      <w:pPr>
        <w:ind w:right="-270"/>
        <w:rPr>
          <w:rFonts w:ascii="Arial" w:hAnsi="Arial" w:cs="Arial"/>
          <w:b/>
        </w:rPr>
      </w:pPr>
      <w:r w:rsidRPr="00E31038">
        <w:rPr>
          <w:rFonts w:ascii="Arial" w:hAnsi="Arial" w:cs="Arial"/>
          <w:b/>
        </w:rPr>
        <w:t>Old Business</w:t>
      </w:r>
    </w:p>
    <w:p w14:paraId="51C09C61" w14:textId="44168B13" w:rsidR="00C04922" w:rsidRDefault="00C04922" w:rsidP="00AD2D22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7665D5">
        <w:rPr>
          <w:rFonts w:ascii="Arial" w:hAnsi="Arial" w:cs="Arial"/>
        </w:rPr>
        <w:t>Future AAC Composition Discussion</w:t>
      </w:r>
    </w:p>
    <w:p w14:paraId="61E51077" w14:textId="77777777" w:rsidR="00C04922" w:rsidRPr="00E31038" w:rsidRDefault="00C04922" w:rsidP="00DF4684">
      <w:pPr>
        <w:rPr>
          <w:rFonts w:ascii="Arial" w:hAnsi="Arial" w:cs="Arial"/>
        </w:rPr>
      </w:pPr>
    </w:p>
    <w:bookmarkEnd w:id="0"/>
    <w:bookmarkEnd w:id="1"/>
    <w:p w14:paraId="7E7DA635" w14:textId="77777777" w:rsidR="002748E6" w:rsidRPr="00EB2F46" w:rsidRDefault="00C62E0D" w:rsidP="00C62E0D">
      <w:pPr>
        <w:rPr>
          <w:rFonts w:ascii="Arial" w:hAnsi="Arial" w:cs="Arial"/>
          <w:b/>
        </w:rPr>
      </w:pPr>
      <w:r w:rsidRPr="00E31038">
        <w:rPr>
          <w:rFonts w:ascii="Arial" w:hAnsi="Arial" w:cs="Arial"/>
          <w:b/>
        </w:rPr>
        <w:t>Public Comment</w:t>
      </w:r>
    </w:p>
    <w:p w14:paraId="355E4B72" w14:textId="77777777" w:rsidR="00767A47" w:rsidRDefault="00767A47" w:rsidP="00C62E0D">
      <w:pPr>
        <w:rPr>
          <w:rFonts w:ascii="Arial" w:hAnsi="Arial" w:cs="Arial"/>
        </w:rPr>
      </w:pPr>
    </w:p>
    <w:p w14:paraId="7D81288E" w14:textId="77777777" w:rsidR="00C74E48" w:rsidRPr="00C74E48" w:rsidRDefault="00C74E48" w:rsidP="00C62E0D">
      <w:pPr>
        <w:rPr>
          <w:rFonts w:ascii="Arial" w:hAnsi="Arial" w:cs="Arial"/>
          <w:b/>
        </w:rPr>
      </w:pPr>
      <w:r w:rsidRPr="00C74E48">
        <w:rPr>
          <w:rFonts w:ascii="Arial" w:hAnsi="Arial" w:cs="Arial"/>
          <w:b/>
        </w:rPr>
        <w:t>Resolution for Executive Session</w:t>
      </w:r>
    </w:p>
    <w:p w14:paraId="5EFDCF1D" w14:textId="77777777" w:rsidR="00C74E48" w:rsidRPr="00EB2F46" w:rsidRDefault="00C74E48" w:rsidP="00C62E0D">
      <w:pPr>
        <w:rPr>
          <w:rFonts w:ascii="Arial" w:hAnsi="Arial" w:cs="Arial"/>
        </w:rPr>
      </w:pPr>
    </w:p>
    <w:p w14:paraId="49FF6B5E" w14:textId="77777777" w:rsidR="002B19A0" w:rsidRDefault="002B19A0" w:rsidP="00C62E0D">
      <w:pPr>
        <w:rPr>
          <w:rFonts w:ascii="Arial" w:hAnsi="Arial" w:cs="Arial"/>
          <w:b/>
        </w:rPr>
      </w:pPr>
      <w:r w:rsidRPr="00EB2F46">
        <w:rPr>
          <w:rFonts w:ascii="Arial" w:hAnsi="Arial" w:cs="Arial"/>
          <w:b/>
        </w:rPr>
        <w:t>Adjourn</w:t>
      </w:r>
    </w:p>
    <w:p w14:paraId="735E7BA1" w14:textId="77777777" w:rsidR="00975BC6" w:rsidRDefault="00975BC6" w:rsidP="00C62E0D">
      <w:pPr>
        <w:rPr>
          <w:rFonts w:ascii="Arial" w:hAnsi="Arial" w:cs="Arial"/>
          <w:bCs/>
        </w:rPr>
      </w:pPr>
    </w:p>
    <w:p w14:paraId="79A95292" w14:textId="692E0C92" w:rsidR="00975BC6" w:rsidRPr="002C4885" w:rsidRDefault="00975BC6" w:rsidP="00975BC6">
      <w:pPr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202</w:t>
      </w:r>
      <w:r w:rsidR="00C04922">
        <w:rPr>
          <w:rFonts w:ascii="Arial" w:hAnsi="Arial" w:cs="Arial"/>
          <w:iCs/>
          <w:u w:val="single"/>
        </w:rPr>
        <w:t>5</w:t>
      </w:r>
      <w:r w:rsidRPr="002C4885">
        <w:rPr>
          <w:rFonts w:ascii="Arial" w:hAnsi="Arial" w:cs="Arial"/>
          <w:iCs/>
          <w:u w:val="single"/>
        </w:rPr>
        <w:t xml:space="preserve"> AAC Meeting</w:t>
      </w:r>
      <w:r>
        <w:rPr>
          <w:rFonts w:ascii="Arial" w:hAnsi="Arial" w:cs="Arial"/>
          <w:iCs/>
          <w:u w:val="single"/>
        </w:rPr>
        <w:t>s</w:t>
      </w:r>
      <w:r w:rsidRPr="007665D5">
        <w:rPr>
          <w:rFonts w:ascii="Arial" w:hAnsi="Arial" w:cs="Arial"/>
          <w:iCs/>
        </w:rPr>
        <w:t xml:space="preserve">: </w:t>
      </w:r>
      <w:r w:rsidR="007665D5" w:rsidRPr="007665D5">
        <w:rPr>
          <w:rFonts w:ascii="Arial" w:hAnsi="Arial" w:cs="Arial"/>
          <w:iCs/>
        </w:rPr>
        <w:t>TBD</w:t>
      </w:r>
    </w:p>
    <w:sectPr w:rsidR="00975BC6" w:rsidRPr="002C4885">
      <w:pgSz w:w="12240" w:h="15840"/>
      <w:pgMar w:top="1152" w:right="1440" w:bottom="1152" w:left="1440" w:header="720" w:footer="720" w:gutter="0"/>
      <w:pgBorders w:offsetFrom="page">
        <w:top w:val="single" w:sz="36" w:space="24" w:color="339966"/>
        <w:left w:val="single" w:sz="36" w:space="24" w:color="339966"/>
        <w:bottom w:val="single" w:sz="36" w:space="24" w:color="339966"/>
        <w:right w:val="single" w:sz="36" w:space="24" w:color="3399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A394C" w14:textId="77777777" w:rsidR="00805EB2" w:rsidRDefault="00805EB2" w:rsidP="00234E93">
      <w:r>
        <w:separator/>
      </w:r>
    </w:p>
  </w:endnote>
  <w:endnote w:type="continuationSeparator" w:id="0">
    <w:p w14:paraId="6FC191E3" w14:textId="77777777" w:rsidR="00805EB2" w:rsidRDefault="00805EB2" w:rsidP="0023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CA71" w14:textId="77777777" w:rsidR="00805EB2" w:rsidRDefault="00805EB2" w:rsidP="00234E93">
      <w:r>
        <w:separator/>
      </w:r>
    </w:p>
  </w:footnote>
  <w:footnote w:type="continuationSeparator" w:id="0">
    <w:p w14:paraId="4379787F" w14:textId="77777777" w:rsidR="00805EB2" w:rsidRDefault="00805EB2" w:rsidP="0023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104A4"/>
    <w:multiLevelType w:val="hybridMultilevel"/>
    <w:tmpl w:val="5576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7A6"/>
    <w:multiLevelType w:val="hybridMultilevel"/>
    <w:tmpl w:val="C8E2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83BE8"/>
    <w:multiLevelType w:val="hybridMultilevel"/>
    <w:tmpl w:val="CBB0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4B22"/>
    <w:multiLevelType w:val="hybridMultilevel"/>
    <w:tmpl w:val="1506D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A90"/>
    <w:multiLevelType w:val="hybridMultilevel"/>
    <w:tmpl w:val="0FE4E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4446C"/>
    <w:multiLevelType w:val="hybridMultilevel"/>
    <w:tmpl w:val="5576E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F1094"/>
    <w:multiLevelType w:val="hybridMultilevel"/>
    <w:tmpl w:val="492ED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61B04"/>
    <w:multiLevelType w:val="hybridMultilevel"/>
    <w:tmpl w:val="41F4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193"/>
    <w:multiLevelType w:val="hybridMultilevel"/>
    <w:tmpl w:val="03BA7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5DC"/>
    <w:multiLevelType w:val="hybridMultilevel"/>
    <w:tmpl w:val="E33E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3C62"/>
    <w:multiLevelType w:val="hybridMultilevel"/>
    <w:tmpl w:val="41F4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1EC4"/>
    <w:multiLevelType w:val="hybridMultilevel"/>
    <w:tmpl w:val="C3D6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3299"/>
    <w:multiLevelType w:val="hybridMultilevel"/>
    <w:tmpl w:val="789EAB6E"/>
    <w:lvl w:ilvl="0" w:tplc="0EBCC0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5B2B1E"/>
    <w:multiLevelType w:val="hybridMultilevel"/>
    <w:tmpl w:val="41F49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391A"/>
    <w:multiLevelType w:val="hybridMultilevel"/>
    <w:tmpl w:val="C9400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8055BB"/>
    <w:multiLevelType w:val="hybridMultilevel"/>
    <w:tmpl w:val="67B88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169EA"/>
    <w:multiLevelType w:val="hybridMultilevel"/>
    <w:tmpl w:val="FD1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A041E"/>
    <w:multiLevelType w:val="hybridMultilevel"/>
    <w:tmpl w:val="CFB27C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1FF3"/>
    <w:multiLevelType w:val="hybridMultilevel"/>
    <w:tmpl w:val="EBC2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671250">
    <w:abstractNumId w:val="14"/>
  </w:num>
  <w:num w:numId="2" w16cid:durableId="2115319664">
    <w:abstractNumId w:val="6"/>
  </w:num>
  <w:num w:numId="3" w16cid:durableId="177427331">
    <w:abstractNumId w:val="9"/>
  </w:num>
  <w:num w:numId="4" w16cid:durableId="371003020">
    <w:abstractNumId w:val="10"/>
  </w:num>
  <w:num w:numId="5" w16cid:durableId="1363673906">
    <w:abstractNumId w:val="16"/>
  </w:num>
  <w:num w:numId="6" w16cid:durableId="1331177821">
    <w:abstractNumId w:val="15"/>
  </w:num>
  <w:num w:numId="7" w16cid:durableId="344094806">
    <w:abstractNumId w:val="7"/>
  </w:num>
  <w:num w:numId="8" w16cid:durableId="1494642385">
    <w:abstractNumId w:val="13"/>
  </w:num>
  <w:num w:numId="9" w16cid:durableId="420180130">
    <w:abstractNumId w:val="4"/>
  </w:num>
  <w:num w:numId="10" w16cid:durableId="1292057121">
    <w:abstractNumId w:val="2"/>
  </w:num>
  <w:num w:numId="11" w16cid:durableId="960456688">
    <w:abstractNumId w:val="8"/>
  </w:num>
  <w:num w:numId="12" w16cid:durableId="1099523166">
    <w:abstractNumId w:val="18"/>
  </w:num>
  <w:num w:numId="13" w16cid:durableId="757408293">
    <w:abstractNumId w:val="1"/>
  </w:num>
  <w:num w:numId="14" w16cid:durableId="1596666717">
    <w:abstractNumId w:val="3"/>
  </w:num>
  <w:num w:numId="15" w16cid:durableId="146240051">
    <w:abstractNumId w:val="11"/>
  </w:num>
  <w:num w:numId="16" w16cid:durableId="1232424224">
    <w:abstractNumId w:val="12"/>
  </w:num>
  <w:num w:numId="17" w16cid:durableId="835220149">
    <w:abstractNumId w:val="17"/>
  </w:num>
  <w:num w:numId="18" w16cid:durableId="1978488184">
    <w:abstractNumId w:val="0"/>
  </w:num>
  <w:num w:numId="19" w16cid:durableId="580259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9"/>
    <w:rsid w:val="0000681A"/>
    <w:rsid w:val="00007568"/>
    <w:rsid w:val="00007B2D"/>
    <w:rsid w:val="00007DCA"/>
    <w:rsid w:val="00011D36"/>
    <w:rsid w:val="00026D5A"/>
    <w:rsid w:val="00027D9A"/>
    <w:rsid w:val="0004087F"/>
    <w:rsid w:val="000441D7"/>
    <w:rsid w:val="000824AC"/>
    <w:rsid w:val="00097D44"/>
    <w:rsid w:val="000A60FA"/>
    <w:rsid w:val="000B42F0"/>
    <w:rsid w:val="000B44EE"/>
    <w:rsid w:val="000C6888"/>
    <w:rsid w:val="000C69D1"/>
    <w:rsid w:val="000E7529"/>
    <w:rsid w:val="00120832"/>
    <w:rsid w:val="00123F11"/>
    <w:rsid w:val="001314A5"/>
    <w:rsid w:val="00142928"/>
    <w:rsid w:val="00143EE6"/>
    <w:rsid w:val="00144D76"/>
    <w:rsid w:val="00145CA0"/>
    <w:rsid w:val="00147A7A"/>
    <w:rsid w:val="00151D6F"/>
    <w:rsid w:val="00154AAD"/>
    <w:rsid w:val="00156827"/>
    <w:rsid w:val="00166142"/>
    <w:rsid w:val="00176A0F"/>
    <w:rsid w:val="001879D6"/>
    <w:rsid w:val="00191E78"/>
    <w:rsid w:val="001B0FC5"/>
    <w:rsid w:val="001B1F33"/>
    <w:rsid w:val="001B5306"/>
    <w:rsid w:val="001C767D"/>
    <w:rsid w:val="001C7B95"/>
    <w:rsid w:val="001D2E2A"/>
    <w:rsid w:val="001E26CA"/>
    <w:rsid w:val="001E358E"/>
    <w:rsid w:val="001E4B87"/>
    <w:rsid w:val="001E5C72"/>
    <w:rsid w:val="001F1403"/>
    <w:rsid w:val="001F41B9"/>
    <w:rsid w:val="001F4547"/>
    <w:rsid w:val="002072A8"/>
    <w:rsid w:val="002125F9"/>
    <w:rsid w:val="00216F6C"/>
    <w:rsid w:val="00220BAB"/>
    <w:rsid w:val="00223281"/>
    <w:rsid w:val="00223D92"/>
    <w:rsid w:val="00234E93"/>
    <w:rsid w:val="00240BAC"/>
    <w:rsid w:val="00243C2C"/>
    <w:rsid w:val="00246B54"/>
    <w:rsid w:val="00250666"/>
    <w:rsid w:val="002558DB"/>
    <w:rsid w:val="00265E26"/>
    <w:rsid w:val="00273865"/>
    <w:rsid w:val="002748E6"/>
    <w:rsid w:val="00275DE3"/>
    <w:rsid w:val="002B19A0"/>
    <w:rsid w:val="002B6BEB"/>
    <w:rsid w:val="002C42A3"/>
    <w:rsid w:val="002C4885"/>
    <w:rsid w:val="002C48C2"/>
    <w:rsid w:val="002C7745"/>
    <w:rsid w:val="002D2E7C"/>
    <w:rsid w:val="002D6075"/>
    <w:rsid w:val="002E0A48"/>
    <w:rsid w:val="002E24AB"/>
    <w:rsid w:val="002E39B6"/>
    <w:rsid w:val="002E6780"/>
    <w:rsid w:val="002F4A31"/>
    <w:rsid w:val="002F5387"/>
    <w:rsid w:val="002F705F"/>
    <w:rsid w:val="003002AC"/>
    <w:rsid w:val="00305C67"/>
    <w:rsid w:val="00307604"/>
    <w:rsid w:val="003267D2"/>
    <w:rsid w:val="0033408E"/>
    <w:rsid w:val="00344715"/>
    <w:rsid w:val="00353C78"/>
    <w:rsid w:val="0035714E"/>
    <w:rsid w:val="00364A4E"/>
    <w:rsid w:val="00381792"/>
    <w:rsid w:val="00385CE5"/>
    <w:rsid w:val="00390404"/>
    <w:rsid w:val="003A0623"/>
    <w:rsid w:val="003A1CD1"/>
    <w:rsid w:val="003A2FB6"/>
    <w:rsid w:val="003A3FB6"/>
    <w:rsid w:val="003A7206"/>
    <w:rsid w:val="003A7B44"/>
    <w:rsid w:val="003B08EC"/>
    <w:rsid w:val="003B60A5"/>
    <w:rsid w:val="003C1DC6"/>
    <w:rsid w:val="003D1B8F"/>
    <w:rsid w:val="003E2C71"/>
    <w:rsid w:val="003E2E7E"/>
    <w:rsid w:val="003E3A1F"/>
    <w:rsid w:val="003E4B59"/>
    <w:rsid w:val="003E4D06"/>
    <w:rsid w:val="003E5824"/>
    <w:rsid w:val="003F3D6E"/>
    <w:rsid w:val="003F60AB"/>
    <w:rsid w:val="003F7CBF"/>
    <w:rsid w:val="004050F0"/>
    <w:rsid w:val="0040763B"/>
    <w:rsid w:val="004342B8"/>
    <w:rsid w:val="00444DE8"/>
    <w:rsid w:val="0045152B"/>
    <w:rsid w:val="00454F6F"/>
    <w:rsid w:val="004628AE"/>
    <w:rsid w:val="00462FC2"/>
    <w:rsid w:val="00470801"/>
    <w:rsid w:val="00476D2C"/>
    <w:rsid w:val="004A1CBB"/>
    <w:rsid w:val="004B086F"/>
    <w:rsid w:val="004D049E"/>
    <w:rsid w:val="004D41B0"/>
    <w:rsid w:val="004D4A3D"/>
    <w:rsid w:val="004D69AF"/>
    <w:rsid w:val="004E1EC4"/>
    <w:rsid w:val="004E4121"/>
    <w:rsid w:val="004E61B1"/>
    <w:rsid w:val="004F0C59"/>
    <w:rsid w:val="00500A34"/>
    <w:rsid w:val="00510016"/>
    <w:rsid w:val="0051457C"/>
    <w:rsid w:val="00515AA8"/>
    <w:rsid w:val="00516751"/>
    <w:rsid w:val="00520A2E"/>
    <w:rsid w:val="00522AE6"/>
    <w:rsid w:val="005252C2"/>
    <w:rsid w:val="00531552"/>
    <w:rsid w:val="00532EBD"/>
    <w:rsid w:val="00545B08"/>
    <w:rsid w:val="00550878"/>
    <w:rsid w:val="00553F7B"/>
    <w:rsid w:val="00554516"/>
    <w:rsid w:val="00565B1F"/>
    <w:rsid w:val="00566414"/>
    <w:rsid w:val="005705FB"/>
    <w:rsid w:val="00574EB8"/>
    <w:rsid w:val="00577FA8"/>
    <w:rsid w:val="005858E8"/>
    <w:rsid w:val="00586409"/>
    <w:rsid w:val="0058648E"/>
    <w:rsid w:val="00592F45"/>
    <w:rsid w:val="00593C39"/>
    <w:rsid w:val="005A3A35"/>
    <w:rsid w:val="005B2A71"/>
    <w:rsid w:val="005B6598"/>
    <w:rsid w:val="005C0ED2"/>
    <w:rsid w:val="005C143C"/>
    <w:rsid w:val="005D28F0"/>
    <w:rsid w:val="005D32D7"/>
    <w:rsid w:val="005D6616"/>
    <w:rsid w:val="005E677A"/>
    <w:rsid w:val="005F0B7C"/>
    <w:rsid w:val="005F0CCA"/>
    <w:rsid w:val="005F6365"/>
    <w:rsid w:val="00600325"/>
    <w:rsid w:val="00607F9B"/>
    <w:rsid w:val="00610246"/>
    <w:rsid w:val="00614854"/>
    <w:rsid w:val="006242FC"/>
    <w:rsid w:val="00627E0A"/>
    <w:rsid w:val="00636506"/>
    <w:rsid w:val="00643C01"/>
    <w:rsid w:val="00652FDE"/>
    <w:rsid w:val="00654E0A"/>
    <w:rsid w:val="00664411"/>
    <w:rsid w:val="00677146"/>
    <w:rsid w:val="00677307"/>
    <w:rsid w:val="00684F5D"/>
    <w:rsid w:val="00695F2E"/>
    <w:rsid w:val="006A1BDE"/>
    <w:rsid w:val="006A4888"/>
    <w:rsid w:val="006A4CC3"/>
    <w:rsid w:val="006A5D18"/>
    <w:rsid w:val="006A670C"/>
    <w:rsid w:val="006A7B43"/>
    <w:rsid w:val="006B0613"/>
    <w:rsid w:val="006B0E16"/>
    <w:rsid w:val="006B467C"/>
    <w:rsid w:val="006B51DE"/>
    <w:rsid w:val="006B52E0"/>
    <w:rsid w:val="006C07ED"/>
    <w:rsid w:val="006C31A7"/>
    <w:rsid w:val="006E2ECC"/>
    <w:rsid w:val="006F4DF6"/>
    <w:rsid w:val="00701B38"/>
    <w:rsid w:val="00704337"/>
    <w:rsid w:val="0071010B"/>
    <w:rsid w:val="00710536"/>
    <w:rsid w:val="00725EC0"/>
    <w:rsid w:val="007273CB"/>
    <w:rsid w:val="00731C95"/>
    <w:rsid w:val="00736179"/>
    <w:rsid w:val="00742A4B"/>
    <w:rsid w:val="00745675"/>
    <w:rsid w:val="00746AFE"/>
    <w:rsid w:val="00755EEE"/>
    <w:rsid w:val="007616F9"/>
    <w:rsid w:val="00762AC5"/>
    <w:rsid w:val="007665D5"/>
    <w:rsid w:val="00767A47"/>
    <w:rsid w:val="0077243B"/>
    <w:rsid w:val="00781BA1"/>
    <w:rsid w:val="007929EA"/>
    <w:rsid w:val="007931DB"/>
    <w:rsid w:val="007A5B38"/>
    <w:rsid w:val="007A6309"/>
    <w:rsid w:val="007B1043"/>
    <w:rsid w:val="007B3C6D"/>
    <w:rsid w:val="007C07D1"/>
    <w:rsid w:val="007C08BB"/>
    <w:rsid w:val="007C4563"/>
    <w:rsid w:val="007C4A07"/>
    <w:rsid w:val="007C710D"/>
    <w:rsid w:val="007D5BC0"/>
    <w:rsid w:val="007E1995"/>
    <w:rsid w:val="00801422"/>
    <w:rsid w:val="00805EB2"/>
    <w:rsid w:val="00811997"/>
    <w:rsid w:val="00813F05"/>
    <w:rsid w:val="008213BA"/>
    <w:rsid w:val="00826A15"/>
    <w:rsid w:val="0084289F"/>
    <w:rsid w:val="00844C5E"/>
    <w:rsid w:val="00846363"/>
    <w:rsid w:val="008529C6"/>
    <w:rsid w:val="00853344"/>
    <w:rsid w:val="008653C7"/>
    <w:rsid w:val="00867017"/>
    <w:rsid w:val="008746ED"/>
    <w:rsid w:val="00880AFC"/>
    <w:rsid w:val="00880F55"/>
    <w:rsid w:val="00882ABC"/>
    <w:rsid w:val="0089424B"/>
    <w:rsid w:val="008A1FE3"/>
    <w:rsid w:val="008A5FE0"/>
    <w:rsid w:val="008A63F2"/>
    <w:rsid w:val="008A699A"/>
    <w:rsid w:val="008B04B4"/>
    <w:rsid w:val="008C1AC5"/>
    <w:rsid w:val="008C4D2C"/>
    <w:rsid w:val="008D2CFA"/>
    <w:rsid w:val="008D41AA"/>
    <w:rsid w:val="008E0306"/>
    <w:rsid w:val="008E38E8"/>
    <w:rsid w:val="008F4CF2"/>
    <w:rsid w:val="008F6967"/>
    <w:rsid w:val="00904D04"/>
    <w:rsid w:val="00915E33"/>
    <w:rsid w:val="00921262"/>
    <w:rsid w:val="009217F2"/>
    <w:rsid w:val="009220F2"/>
    <w:rsid w:val="00927326"/>
    <w:rsid w:val="00935520"/>
    <w:rsid w:val="00937A78"/>
    <w:rsid w:val="0096397B"/>
    <w:rsid w:val="00973408"/>
    <w:rsid w:val="00975BC6"/>
    <w:rsid w:val="009809C4"/>
    <w:rsid w:val="00994E8F"/>
    <w:rsid w:val="009970E4"/>
    <w:rsid w:val="009A7429"/>
    <w:rsid w:val="009B13AA"/>
    <w:rsid w:val="009B1C55"/>
    <w:rsid w:val="009B64F2"/>
    <w:rsid w:val="009C64EE"/>
    <w:rsid w:val="009D7E7E"/>
    <w:rsid w:val="009E17D7"/>
    <w:rsid w:val="009E2110"/>
    <w:rsid w:val="00A14D80"/>
    <w:rsid w:val="00A17387"/>
    <w:rsid w:val="00A22DA2"/>
    <w:rsid w:val="00A336FD"/>
    <w:rsid w:val="00A3627F"/>
    <w:rsid w:val="00A4195B"/>
    <w:rsid w:val="00A460B7"/>
    <w:rsid w:val="00A71D1A"/>
    <w:rsid w:val="00A803CF"/>
    <w:rsid w:val="00A851B0"/>
    <w:rsid w:val="00A8543D"/>
    <w:rsid w:val="00A90288"/>
    <w:rsid w:val="00A906D2"/>
    <w:rsid w:val="00A90A22"/>
    <w:rsid w:val="00A97BC6"/>
    <w:rsid w:val="00A97BFA"/>
    <w:rsid w:val="00AA5EBD"/>
    <w:rsid w:val="00AB3D0F"/>
    <w:rsid w:val="00AB7C13"/>
    <w:rsid w:val="00AC17BB"/>
    <w:rsid w:val="00AC38EB"/>
    <w:rsid w:val="00AC5944"/>
    <w:rsid w:val="00AC6FC3"/>
    <w:rsid w:val="00AC7FCD"/>
    <w:rsid w:val="00AD2D22"/>
    <w:rsid w:val="00AD6F02"/>
    <w:rsid w:val="00AE0D95"/>
    <w:rsid w:val="00AF0382"/>
    <w:rsid w:val="00AF76F0"/>
    <w:rsid w:val="00B0025E"/>
    <w:rsid w:val="00B0073B"/>
    <w:rsid w:val="00B01266"/>
    <w:rsid w:val="00B14ADF"/>
    <w:rsid w:val="00B300AD"/>
    <w:rsid w:val="00B34FEB"/>
    <w:rsid w:val="00B35D6D"/>
    <w:rsid w:val="00B50AB7"/>
    <w:rsid w:val="00B547BB"/>
    <w:rsid w:val="00B66463"/>
    <w:rsid w:val="00BA1E88"/>
    <w:rsid w:val="00BA7E26"/>
    <w:rsid w:val="00BB387A"/>
    <w:rsid w:val="00BB5192"/>
    <w:rsid w:val="00BC1342"/>
    <w:rsid w:val="00BC5EA6"/>
    <w:rsid w:val="00BC7087"/>
    <w:rsid w:val="00BD049D"/>
    <w:rsid w:val="00BD19A2"/>
    <w:rsid w:val="00BE02BE"/>
    <w:rsid w:val="00BF5F12"/>
    <w:rsid w:val="00C04922"/>
    <w:rsid w:val="00C05971"/>
    <w:rsid w:val="00C202F8"/>
    <w:rsid w:val="00C26E06"/>
    <w:rsid w:val="00C31876"/>
    <w:rsid w:val="00C33C00"/>
    <w:rsid w:val="00C34AA7"/>
    <w:rsid w:val="00C55EE3"/>
    <w:rsid w:val="00C57ABC"/>
    <w:rsid w:val="00C61819"/>
    <w:rsid w:val="00C62E0D"/>
    <w:rsid w:val="00C720D9"/>
    <w:rsid w:val="00C74E48"/>
    <w:rsid w:val="00C8039E"/>
    <w:rsid w:val="00C834D0"/>
    <w:rsid w:val="00C8372C"/>
    <w:rsid w:val="00CA045D"/>
    <w:rsid w:val="00CC1A3C"/>
    <w:rsid w:val="00CC4DDA"/>
    <w:rsid w:val="00CC68CD"/>
    <w:rsid w:val="00CC6E02"/>
    <w:rsid w:val="00CD458C"/>
    <w:rsid w:val="00CD4B58"/>
    <w:rsid w:val="00CE520E"/>
    <w:rsid w:val="00D028F3"/>
    <w:rsid w:val="00D06701"/>
    <w:rsid w:val="00D11424"/>
    <w:rsid w:val="00D22905"/>
    <w:rsid w:val="00D22EB9"/>
    <w:rsid w:val="00D30589"/>
    <w:rsid w:val="00D32EDD"/>
    <w:rsid w:val="00D50B7A"/>
    <w:rsid w:val="00D67F99"/>
    <w:rsid w:val="00D80D3A"/>
    <w:rsid w:val="00D85FF0"/>
    <w:rsid w:val="00D910AE"/>
    <w:rsid w:val="00D9151C"/>
    <w:rsid w:val="00D920ED"/>
    <w:rsid w:val="00D94D20"/>
    <w:rsid w:val="00D95A45"/>
    <w:rsid w:val="00DB43DE"/>
    <w:rsid w:val="00DC0D19"/>
    <w:rsid w:val="00DC704F"/>
    <w:rsid w:val="00DD0126"/>
    <w:rsid w:val="00DD0AC4"/>
    <w:rsid w:val="00DD0E14"/>
    <w:rsid w:val="00DD2329"/>
    <w:rsid w:val="00DD4788"/>
    <w:rsid w:val="00DD6841"/>
    <w:rsid w:val="00DE61D0"/>
    <w:rsid w:val="00DE7AF3"/>
    <w:rsid w:val="00DF1062"/>
    <w:rsid w:val="00DF4684"/>
    <w:rsid w:val="00E02DD3"/>
    <w:rsid w:val="00E17554"/>
    <w:rsid w:val="00E31038"/>
    <w:rsid w:val="00E33A72"/>
    <w:rsid w:val="00E41BDE"/>
    <w:rsid w:val="00E76BD6"/>
    <w:rsid w:val="00E76CD2"/>
    <w:rsid w:val="00E926D7"/>
    <w:rsid w:val="00E9788B"/>
    <w:rsid w:val="00EA3081"/>
    <w:rsid w:val="00EA6B4A"/>
    <w:rsid w:val="00EB00E9"/>
    <w:rsid w:val="00EB0CD5"/>
    <w:rsid w:val="00EB2F46"/>
    <w:rsid w:val="00EE069A"/>
    <w:rsid w:val="00EE1F5B"/>
    <w:rsid w:val="00F068A5"/>
    <w:rsid w:val="00F10C62"/>
    <w:rsid w:val="00F12C40"/>
    <w:rsid w:val="00F144C7"/>
    <w:rsid w:val="00F16C02"/>
    <w:rsid w:val="00F23278"/>
    <w:rsid w:val="00F250F9"/>
    <w:rsid w:val="00F25C14"/>
    <w:rsid w:val="00F34ECF"/>
    <w:rsid w:val="00F36653"/>
    <w:rsid w:val="00F42575"/>
    <w:rsid w:val="00F43AD8"/>
    <w:rsid w:val="00F500B9"/>
    <w:rsid w:val="00F734E4"/>
    <w:rsid w:val="00F814D9"/>
    <w:rsid w:val="00F83606"/>
    <w:rsid w:val="00F84F6B"/>
    <w:rsid w:val="00F9057B"/>
    <w:rsid w:val="00F97237"/>
    <w:rsid w:val="00FA5CE8"/>
    <w:rsid w:val="00FC5025"/>
    <w:rsid w:val="00FC648B"/>
    <w:rsid w:val="00FC66B8"/>
    <w:rsid w:val="00FD7410"/>
    <w:rsid w:val="00FE4FCF"/>
    <w:rsid w:val="00FF37F3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0B43"/>
  <w15:chartTrackingRefBased/>
  <w15:docId w15:val="{9D0767DA-99E8-4064-B95F-4A42749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mallCaps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A803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554"/>
    <w:pPr>
      <w:ind w:left="720"/>
    </w:pPr>
  </w:style>
  <w:style w:type="paragraph" w:styleId="Header">
    <w:name w:val="header"/>
    <w:basedOn w:val="Normal"/>
    <w:link w:val="HeaderChar"/>
    <w:rsid w:val="00234E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4E93"/>
    <w:rPr>
      <w:sz w:val="24"/>
      <w:szCs w:val="24"/>
    </w:rPr>
  </w:style>
  <w:style w:type="paragraph" w:styleId="Footer">
    <w:name w:val="footer"/>
    <w:basedOn w:val="Normal"/>
    <w:link w:val="FooterChar"/>
    <w:rsid w:val="00234E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34E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AQUACULTURE ADVISORY COUNCIL</vt:lpstr>
    </vt:vector>
  </TitlesOfParts>
  <Company>State of New Jersey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AQUACULTURE ADVISORY COUNCIL</dc:title>
  <dc:subject/>
  <dc:creator>Linda O'Dierno</dc:creator>
  <cp:keywords/>
  <cp:lastModifiedBy>Wenczel,  Amanda [AG]</cp:lastModifiedBy>
  <cp:revision>15</cp:revision>
  <cp:lastPrinted>2023-10-02T18:50:00Z</cp:lastPrinted>
  <dcterms:created xsi:type="dcterms:W3CDTF">2024-10-15T14:46:00Z</dcterms:created>
  <dcterms:modified xsi:type="dcterms:W3CDTF">2024-10-15T15:45:00Z</dcterms:modified>
</cp:coreProperties>
</file>